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E6282" w14:textId="77777777" w:rsidR="00996679" w:rsidRDefault="00996679" w:rsidP="00B62035">
      <w:pPr>
        <w:rPr>
          <w:sz w:val="28"/>
          <w:szCs w:val="28"/>
        </w:rPr>
      </w:pPr>
    </w:p>
    <w:p w14:paraId="0725E28E" w14:textId="77777777" w:rsidR="00996679" w:rsidRDefault="00996679" w:rsidP="00996679">
      <w:pPr>
        <w:jc w:val="center"/>
        <w:rPr>
          <w:sz w:val="28"/>
          <w:szCs w:val="28"/>
        </w:rPr>
      </w:pPr>
      <w:r>
        <w:rPr>
          <w:sz w:val="28"/>
          <w:szCs w:val="28"/>
        </w:rPr>
        <w:t>Sample Course Sequence (effective Fall 201</w:t>
      </w:r>
      <w:r w:rsidR="000E1D72">
        <w:rPr>
          <w:sz w:val="28"/>
          <w:szCs w:val="28"/>
        </w:rPr>
        <w:t>9</w:t>
      </w:r>
      <w:r>
        <w:rPr>
          <w:sz w:val="28"/>
          <w:szCs w:val="28"/>
        </w:rPr>
        <w:t>)</w:t>
      </w:r>
    </w:p>
    <w:p w14:paraId="53712672" w14:textId="77777777" w:rsidR="00996679" w:rsidRDefault="00996679" w:rsidP="00996679">
      <w:pPr>
        <w:jc w:val="center"/>
        <w:rPr>
          <w:sz w:val="28"/>
          <w:szCs w:val="28"/>
        </w:rPr>
      </w:pPr>
    </w:p>
    <w:tbl>
      <w:tblPr>
        <w:tblW w:w="1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20"/>
        <w:gridCol w:w="4140"/>
        <w:gridCol w:w="4080"/>
      </w:tblGrid>
      <w:tr w:rsidR="00996679" w:rsidRPr="009B33BD" w14:paraId="2610D71D" w14:textId="77777777" w:rsidTr="000C3431">
        <w:trPr>
          <w:trHeight w:val="377"/>
        </w:trPr>
        <w:tc>
          <w:tcPr>
            <w:tcW w:w="648" w:type="dxa"/>
          </w:tcPr>
          <w:p w14:paraId="36DCBA7B" w14:textId="77777777" w:rsidR="00996679" w:rsidRPr="009B33BD" w:rsidRDefault="00996679" w:rsidP="000C3431">
            <w:pPr>
              <w:jc w:val="center"/>
              <w:rPr>
                <w:sz w:val="28"/>
                <w:szCs w:val="28"/>
              </w:rPr>
            </w:pPr>
            <w:proofErr w:type="spellStart"/>
            <w:r w:rsidRPr="009B33BD">
              <w:rPr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r</w:t>
            </w:r>
            <w:proofErr w:type="spellEnd"/>
          </w:p>
        </w:tc>
        <w:tc>
          <w:tcPr>
            <w:tcW w:w="4320" w:type="dxa"/>
          </w:tcPr>
          <w:p w14:paraId="4CEADD12" w14:textId="77777777" w:rsidR="00996679" w:rsidRPr="009B33BD" w:rsidRDefault="00996679" w:rsidP="000C3431">
            <w:pPr>
              <w:jc w:val="center"/>
              <w:rPr>
                <w:sz w:val="28"/>
                <w:szCs w:val="28"/>
              </w:rPr>
            </w:pPr>
            <w:r w:rsidRPr="009B33BD">
              <w:rPr>
                <w:sz w:val="28"/>
                <w:szCs w:val="28"/>
              </w:rPr>
              <w:t>Fall</w:t>
            </w:r>
          </w:p>
        </w:tc>
        <w:tc>
          <w:tcPr>
            <w:tcW w:w="4140" w:type="dxa"/>
          </w:tcPr>
          <w:p w14:paraId="692FD3F4" w14:textId="77777777" w:rsidR="00996679" w:rsidRPr="009B33BD" w:rsidRDefault="00996679" w:rsidP="000C3431">
            <w:pPr>
              <w:jc w:val="center"/>
              <w:rPr>
                <w:sz w:val="28"/>
                <w:szCs w:val="28"/>
              </w:rPr>
            </w:pPr>
            <w:r w:rsidRPr="009B33BD">
              <w:rPr>
                <w:sz w:val="28"/>
                <w:szCs w:val="28"/>
              </w:rPr>
              <w:t>Spring</w:t>
            </w:r>
          </w:p>
        </w:tc>
        <w:tc>
          <w:tcPr>
            <w:tcW w:w="4080" w:type="dxa"/>
          </w:tcPr>
          <w:p w14:paraId="6AE31E5D" w14:textId="77777777" w:rsidR="00996679" w:rsidRPr="009B33BD" w:rsidRDefault="00996679" w:rsidP="000C3431">
            <w:pPr>
              <w:jc w:val="center"/>
              <w:rPr>
                <w:sz w:val="28"/>
                <w:szCs w:val="28"/>
              </w:rPr>
            </w:pPr>
            <w:r w:rsidRPr="009B33BD">
              <w:rPr>
                <w:sz w:val="28"/>
                <w:szCs w:val="28"/>
              </w:rPr>
              <w:t>Summer</w:t>
            </w:r>
          </w:p>
        </w:tc>
      </w:tr>
      <w:tr w:rsidR="00996679" w:rsidRPr="009B33BD" w14:paraId="0807E79E" w14:textId="77777777" w:rsidTr="00B62035">
        <w:trPr>
          <w:trHeight w:val="1790"/>
        </w:trPr>
        <w:tc>
          <w:tcPr>
            <w:tcW w:w="648" w:type="dxa"/>
          </w:tcPr>
          <w:p w14:paraId="6F193ACA" w14:textId="77777777" w:rsidR="00996679" w:rsidRPr="009B33BD" w:rsidRDefault="00996679" w:rsidP="000C3431">
            <w:pPr>
              <w:jc w:val="center"/>
              <w:rPr>
                <w:sz w:val="28"/>
                <w:szCs w:val="28"/>
              </w:rPr>
            </w:pPr>
            <w:r w:rsidRPr="009B33BD">
              <w:rPr>
                <w:sz w:val="28"/>
                <w:szCs w:val="28"/>
              </w:rPr>
              <w:t>1</w:t>
            </w:r>
            <w:r w:rsidRPr="009B33BD">
              <w:rPr>
                <w:sz w:val="28"/>
                <w:szCs w:val="28"/>
                <w:vertAlign w:val="superscript"/>
              </w:rPr>
              <w:t>st</w:t>
            </w:r>
          </w:p>
          <w:p w14:paraId="35F14D9F" w14:textId="77777777" w:rsidR="00996679" w:rsidRPr="009B33BD" w:rsidRDefault="00996679" w:rsidP="000C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14:paraId="053B9885" w14:textId="77777777" w:rsidR="00996679" w:rsidRPr="009B33BD" w:rsidRDefault="00996679" w:rsidP="0082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 7</w:t>
            </w:r>
            <w:r w:rsidR="00FD2130">
              <w:rPr>
                <w:sz w:val="28"/>
                <w:szCs w:val="28"/>
              </w:rPr>
              <w:t>270</w:t>
            </w:r>
            <w:r>
              <w:rPr>
                <w:sz w:val="28"/>
                <w:szCs w:val="28"/>
              </w:rPr>
              <w:t xml:space="preserve">: Exp </w:t>
            </w:r>
            <w:r w:rsidR="00FD2130">
              <w:rPr>
                <w:sz w:val="28"/>
                <w:szCs w:val="28"/>
              </w:rPr>
              <w:t>Des in Psych</w:t>
            </w:r>
            <w:r w:rsidR="00B62035">
              <w:rPr>
                <w:sz w:val="28"/>
                <w:szCs w:val="28"/>
              </w:rPr>
              <w:t xml:space="preserve"> I</w:t>
            </w:r>
          </w:p>
          <w:p w14:paraId="5A56CBEE" w14:textId="77777777" w:rsidR="00996679" w:rsidRDefault="00996679" w:rsidP="0082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8300: Develop.</w:t>
            </w:r>
            <w:r w:rsidRPr="009B33BD">
              <w:rPr>
                <w:sz w:val="28"/>
                <w:szCs w:val="28"/>
              </w:rPr>
              <w:t xml:space="preserve"> Psychopath</w:t>
            </w:r>
            <w:r>
              <w:rPr>
                <w:sz w:val="28"/>
                <w:szCs w:val="28"/>
              </w:rPr>
              <w:t>.</w:t>
            </w:r>
          </w:p>
          <w:p w14:paraId="4EDA4A58" w14:textId="77777777" w:rsidR="00B62035" w:rsidRDefault="00996679" w:rsidP="0082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7110: Ethics &amp; Prob/Prof Issues</w:t>
            </w:r>
          </w:p>
          <w:p w14:paraId="2762E67D" w14:textId="77777777" w:rsidR="00820231" w:rsidRDefault="00820231" w:rsidP="0082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8370: Foundations of Psych   </w:t>
            </w:r>
          </w:p>
          <w:p w14:paraId="18311F0E" w14:textId="77777777" w:rsidR="00996679" w:rsidRPr="009B33BD" w:rsidRDefault="00820231" w:rsidP="0082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Assessment</w:t>
            </w:r>
          </w:p>
        </w:tc>
        <w:tc>
          <w:tcPr>
            <w:tcW w:w="4140" w:type="dxa"/>
          </w:tcPr>
          <w:p w14:paraId="2F81272A" w14:textId="77777777" w:rsidR="00996679" w:rsidRPr="0012349D" w:rsidRDefault="00B62035" w:rsidP="0082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 7280: Exp Des in Psych II</w:t>
            </w:r>
          </w:p>
          <w:p w14:paraId="08C85040" w14:textId="77777777" w:rsidR="00B62035" w:rsidRDefault="00996679" w:rsidP="0082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7250: Clin Res Meth &amp; Ethics</w:t>
            </w:r>
          </w:p>
          <w:p w14:paraId="07BB6080" w14:textId="77777777" w:rsidR="00135150" w:rsidRDefault="00B62035" w:rsidP="0082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8360: Assessm</w:t>
            </w:r>
            <w:r w:rsidR="00820231">
              <w:rPr>
                <w:sz w:val="28"/>
                <w:szCs w:val="28"/>
              </w:rPr>
              <w:t>en</w:t>
            </w:r>
            <w:r>
              <w:rPr>
                <w:sz w:val="28"/>
                <w:szCs w:val="28"/>
              </w:rPr>
              <w:t>t of Cog Abilities</w:t>
            </w:r>
            <w:r w:rsidR="00135150">
              <w:rPr>
                <w:sz w:val="28"/>
                <w:szCs w:val="28"/>
              </w:rPr>
              <w:t xml:space="preserve">   </w:t>
            </w:r>
          </w:p>
          <w:p w14:paraId="3A71B949" w14:textId="77777777" w:rsidR="00996679" w:rsidRPr="009B33BD" w:rsidRDefault="00135150" w:rsidP="0082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&amp; Achievement</w:t>
            </w:r>
          </w:p>
        </w:tc>
        <w:tc>
          <w:tcPr>
            <w:tcW w:w="4080" w:type="dxa"/>
          </w:tcPr>
          <w:p w14:paraId="37DDF47F" w14:textId="77777777" w:rsidR="00996679" w:rsidRDefault="00996679" w:rsidP="0082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7990: Research &amp; Thesis</w:t>
            </w:r>
          </w:p>
          <w:p w14:paraId="58F970D8" w14:textId="77777777" w:rsidR="00996679" w:rsidRDefault="00820231" w:rsidP="0082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96679">
              <w:rPr>
                <w:sz w:val="28"/>
                <w:szCs w:val="28"/>
              </w:rPr>
              <w:t>310: Intro Clin</w:t>
            </w:r>
            <w:r w:rsidR="00996679" w:rsidRPr="009B33BD">
              <w:rPr>
                <w:sz w:val="28"/>
                <w:szCs w:val="28"/>
              </w:rPr>
              <w:t xml:space="preserve"> </w:t>
            </w:r>
            <w:r w:rsidR="00996679">
              <w:rPr>
                <w:sz w:val="28"/>
                <w:szCs w:val="28"/>
              </w:rPr>
              <w:t>Ethics &amp; Meth</w:t>
            </w:r>
          </w:p>
          <w:p w14:paraId="746AFDF6" w14:textId="77777777" w:rsidR="000E1D72" w:rsidRDefault="000E1D72" w:rsidP="000E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8330: Cognitive Behavior Therapy</w:t>
            </w:r>
          </w:p>
          <w:p w14:paraId="479DAAFF" w14:textId="77777777" w:rsidR="000E1D72" w:rsidRPr="009B33BD" w:rsidRDefault="000E1D72" w:rsidP="00820231">
            <w:pPr>
              <w:rPr>
                <w:sz w:val="28"/>
                <w:szCs w:val="28"/>
              </w:rPr>
            </w:pPr>
          </w:p>
          <w:p w14:paraId="06B5D062" w14:textId="77777777" w:rsidR="00996679" w:rsidRPr="009B33BD" w:rsidRDefault="00996679" w:rsidP="0082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996679" w:rsidRPr="009B33BD" w14:paraId="2E6A84C2" w14:textId="77777777" w:rsidTr="000C3431">
        <w:trPr>
          <w:trHeight w:val="1466"/>
        </w:trPr>
        <w:tc>
          <w:tcPr>
            <w:tcW w:w="648" w:type="dxa"/>
          </w:tcPr>
          <w:p w14:paraId="324D4BBA" w14:textId="77777777" w:rsidR="00996679" w:rsidRPr="009B33BD" w:rsidRDefault="00996679" w:rsidP="000C3431">
            <w:pPr>
              <w:jc w:val="center"/>
              <w:rPr>
                <w:sz w:val="28"/>
                <w:szCs w:val="28"/>
              </w:rPr>
            </w:pPr>
            <w:r w:rsidRPr="009B33BD">
              <w:rPr>
                <w:sz w:val="28"/>
                <w:szCs w:val="28"/>
              </w:rPr>
              <w:t>2</w:t>
            </w:r>
            <w:r w:rsidRPr="009B33BD">
              <w:rPr>
                <w:sz w:val="28"/>
                <w:szCs w:val="28"/>
                <w:vertAlign w:val="superscript"/>
              </w:rPr>
              <w:t>nd</w:t>
            </w:r>
          </w:p>
          <w:p w14:paraId="5A5EE24E" w14:textId="77777777" w:rsidR="00996679" w:rsidRPr="009B33BD" w:rsidRDefault="00996679" w:rsidP="000C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14:paraId="051CABF9" w14:textId="77777777" w:rsidR="00996679" w:rsidRDefault="00996679" w:rsidP="0082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8910: Clinical Practicum</w:t>
            </w:r>
            <w:r w:rsidR="00503323">
              <w:rPr>
                <w:sz w:val="28"/>
                <w:szCs w:val="28"/>
              </w:rPr>
              <w:t xml:space="preserve"> – Tx</w:t>
            </w:r>
          </w:p>
          <w:p w14:paraId="37FE1692" w14:textId="77777777" w:rsidR="00503323" w:rsidRPr="009B33BD" w:rsidRDefault="00503323" w:rsidP="0082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8910: Clinical Practicum – Ax</w:t>
            </w:r>
          </w:p>
          <w:p w14:paraId="29B4B1D6" w14:textId="77777777" w:rsidR="00996679" w:rsidRDefault="00996679" w:rsidP="0082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7990: Research &amp; Thesis</w:t>
            </w:r>
          </w:p>
          <w:p w14:paraId="14172D92" w14:textId="77777777" w:rsidR="00404C53" w:rsidRPr="009B33BD" w:rsidRDefault="00404C53" w:rsidP="00404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APA </w:t>
            </w:r>
            <w:r w:rsidRPr="009B33BD">
              <w:rPr>
                <w:sz w:val="28"/>
                <w:szCs w:val="28"/>
              </w:rPr>
              <w:t>Core</w:t>
            </w:r>
            <w:r>
              <w:rPr>
                <w:sz w:val="28"/>
                <w:szCs w:val="28"/>
              </w:rPr>
              <w:t>**</w:t>
            </w:r>
          </w:p>
          <w:p w14:paraId="583BF0CF" w14:textId="77777777" w:rsidR="00B62035" w:rsidRPr="00FF227D" w:rsidRDefault="00B62035" w:rsidP="00135150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0E922CF0" w14:textId="77777777" w:rsidR="00503323" w:rsidRDefault="00503323" w:rsidP="00503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8910: Clinical Practicum – Tx</w:t>
            </w:r>
          </w:p>
          <w:p w14:paraId="18D2B0B5" w14:textId="77777777" w:rsidR="00503323" w:rsidRDefault="00503323" w:rsidP="00503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8910: Clinical Practicum – Ax</w:t>
            </w:r>
          </w:p>
          <w:p w14:paraId="65D1C819" w14:textId="77777777" w:rsidR="00996679" w:rsidRDefault="00996679" w:rsidP="0082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7990: Research &amp; Thesis</w:t>
            </w:r>
          </w:p>
          <w:p w14:paraId="3BF657B3" w14:textId="77777777" w:rsidR="00404C53" w:rsidRPr="009B33BD" w:rsidRDefault="00404C53" w:rsidP="00404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APA </w:t>
            </w:r>
            <w:r w:rsidRPr="009B33BD">
              <w:rPr>
                <w:sz w:val="28"/>
                <w:szCs w:val="28"/>
              </w:rPr>
              <w:t>Core</w:t>
            </w:r>
            <w:r>
              <w:rPr>
                <w:sz w:val="28"/>
                <w:szCs w:val="28"/>
              </w:rPr>
              <w:t>**</w:t>
            </w:r>
          </w:p>
          <w:p w14:paraId="748F4817" w14:textId="77777777" w:rsidR="00996679" w:rsidRPr="009B33BD" w:rsidRDefault="00996679" w:rsidP="00820231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14:paraId="37CD80EF" w14:textId="77777777" w:rsidR="00503323" w:rsidRDefault="00503323" w:rsidP="00503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8910: Clinical Practicum – Tx</w:t>
            </w:r>
          </w:p>
          <w:p w14:paraId="61D81DEC" w14:textId="77777777" w:rsidR="00503323" w:rsidRDefault="00503323" w:rsidP="00503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8910: Clinical Practicum – Ax</w:t>
            </w:r>
          </w:p>
          <w:p w14:paraId="3B00E36A" w14:textId="77777777" w:rsidR="00996679" w:rsidRDefault="00996679" w:rsidP="0082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7990: </w:t>
            </w:r>
            <w:r w:rsidRPr="009B33BD">
              <w:rPr>
                <w:sz w:val="28"/>
                <w:szCs w:val="28"/>
              </w:rPr>
              <w:t>Research &amp; Thesis</w:t>
            </w:r>
          </w:p>
          <w:p w14:paraId="2C213CF0" w14:textId="77777777" w:rsidR="000E1D72" w:rsidRPr="009B33BD" w:rsidRDefault="000E1D72" w:rsidP="000E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APA </w:t>
            </w:r>
            <w:r w:rsidRPr="009B33BD">
              <w:rPr>
                <w:sz w:val="28"/>
                <w:szCs w:val="28"/>
              </w:rPr>
              <w:t>Core</w:t>
            </w:r>
            <w:r>
              <w:rPr>
                <w:sz w:val="28"/>
                <w:szCs w:val="28"/>
              </w:rPr>
              <w:t>**</w:t>
            </w:r>
          </w:p>
          <w:p w14:paraId="122B9E74" w14:textId="77777777" w:rsidR="000E1D72" w:rsidRPr="009B33BD" w:rsidRDefault="000E1D72" w:rsidP="00820231">
            <w:pPr>
              <w:rPr>
                <w:sz w:val="28"/>
                <w:szCs w:val="28"/>
              </w:rPr>
            </w:pPr>
          </w:p>
        </w:tc>
      </w:tr>
      <w:tr w:rsidR="00996679" w:rsidRPr="009B33BD" w14:paraId="1678EBC1" w14:textId="77777777" w:rsidTr="000C3431">
        <w:trPr>
          <w:trHeight w:val="710"/>
        </w:trPr>
        <w:tc>
          <w:tcPr>
            <w:tcW w:w="648" w:type="dxa"/>
          </w:tcPr>
          <w:p w14:paraId="4773DE4B" w14:textId="77777777" w:rsidR="00996679" w:rsidRPr="009B33BD" w:rsidRDefault="00996679" w:rsidP="000C3431">
            <w:pPr>
              <w:jc w:val="center"/>
              <w:rPr>
                <w:sz w:val="28"/>
                <w:szCs w:val="28"/>
              </w:rPr>
            </w:pPr>
            <w:r w:rsidRPr="009B33BD">
              <w:rPr>
                <w:sz w:val="28"/>
                <w:szCs w:val="28"/>
              </w:rPr>
              <w:t>3</w:t>
            </w:r>
            <w:r w:rsidRPr="009B33BD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</w:p>
          <w:p w14:paraId="4323B897" w14:textId="77777777" w:rsidR="00996679" w:rsidRPr="009B33BD" w:rsidRDefault="00996679" w:rsidP="000C3431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14:paraId="4C6D4E6C" w14:textId="77777777" w:rsidR="000E1D72" w:rsidRDefault="000E1D72" w:rsidP="000E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Diversity Course [PSYC 8970   </w:t>
            </w:r>
          </w:p>
          <w:p w14:paraId="18666FB6" w14:textId="77777777" w:rsidR="000E1D72" w:rsidRDefault="000E1D72" w:rsidP="000E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Special Topics Diversity in   </w:t>
            </w:r>
          </w:p>
          <w:p w14:paraId="2CD850DE" w14:textId="77777777" w:rsidR="000E1D72" w:rsidRDefault="000E1D72" w:rsidP="000E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Clinical Psychology (3 credits) or </w:t>
            </w:r>
          </w:p>
          <w:p w14:paraId="01A30D86" w14:textId="77777777" w:rsidR="000E1D72" w:rsidRDefault="000E1D72" w:rsidP="000E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COUN 7330; could also take </w:t>
            </w:r>
          </w:p>
          <w:p w14:paraId="674A7BFC" w14:textId="77777777" w:rsidR="000E1D72" w:rsidRDefault="000E1D72" w:rsidP="000E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701D9">
              <w:rPr>
                <w:sz w:val="28"/>
                <w:szCs w:val="28"/>
              </w:rPr>
              <w:t>during Fall of 4</w:t>
            </w:r>
            <w:r w:rsidR="003701D9" w:rsidRPr="003701D9">
              <w:rPr>
                <w:sz w:val="28"/>
                <w:szCs w:val="28"/>
                <w:vertAlign w:val="superscript"/>
              </w:rPr>
              <w:t>th</w:t>
            </w:r>
            <w:r w:rsidR="003701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year]</w:t>
            </w:r>
          </w:p>
          <w:p w14:paraId="2F835621" w14:textId="77777777" w:rsidR="00996679" w:rsidRDefault="00996679" w:rsidP="0082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APA </w:t>
            </w:r>
            <w:r w:rsidRPr="009B33BD">
              <w:rPr>
                <w:sz w:val="28"/>
                <w:szCs w:val="28"/>
              </w:rPr>
              <w:t>Core</w:t>
            </w:r>
            <w:r>
              <w:rPr>
                <w:sz w:val="28"/>
                <w:szCs w:val="28"/>
              </w:rPr>
              <w:t>*</w:t>
            </w:r>
            <w:r w:rsidR="002B7A91">
              <w:rPr>
                <w:sz w:val="28"/>
                <w:szCs w:val="28"/>
              </w:rPr>
              <w:t>*</w:t>
            </w:r>
          </w:p>
          <w:p w14:paraId="5C8BFE49" w14:textId="77777777" w:rsidR="00996679" w:rsidRPr="009B33BD" w:rsidRDefault="00996679" w:rsidP="00820231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01A72F9C" w14:textId="77777777" w:rsidR="00996679" w:rsidRPr="009B33BD" w:rsidRDefault="00996679" w:rsidP="0082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APA </w:t>
            </w:r>
            <w:r w:rsidRPr="009B33BD">
              <w:rPr>
                <w:sz w:val="28"/>
                <w:szCs w:val="28"/>
              </w:rPr>
              <w:t>Core</w:t>
            </w:r>
            <w:r>
              <w:rPr>
                <w:sz w:val="28"/>
                <w:szCs w:val="28"/>
              </w:rPr>
              <w:t>*</w:t>
            </w:r>
            <w:r w:rsidR="002B7A91">
              <w:rPr>
                <w:sz w:val="28"/>
                <w:szCs w:val="28"/>
              </w:rPr>
              <w:t>*</w:t>
            </w:r>
          </w:p>
          <w:p w14:paraId="05DA152B" w14:textId="77777777" w:rsidR="00996679" w:rsidRPr="009B33BD" w:rsidRDefault="00996679" w:rsidP="00820231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14:paraId="1A6ACD85" w14:textId="77777777" w:rsidR="00996679" w:rsidRDefault="00996679" w:rsidP="0082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8990: </w:t>
            </w:r>
            <w:r w:rsidRPr="009B33BD">
              <w:rPr>
                <w:sz w:val="28"/>
                <w:szCs w:val="28"/>
              </w:rPr>
              <w:t xml:space="preserve">Research &amp; </w:t>
            </w:r>
            <w:r>
              <w:rPr>
                <w:sz w:val="28"/>
                <w:szCs w:val="28"/>
              </w:rPr>
              <w:t>Dissertation</w:t>
            </w:r>
          </w:p>
          <w:p w14:paraId="0E5B1D73" w14:textId="77777777" w:rsidR="000E1D72" w:rsidRPr="009B33BD" w:rsidRDefault="000E1D72" w:rsidP="000E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APA </w:t>
            </w:r>
            <w:r w:rsidRPr="009B33BD">
              <w:rPr>
                <w:sz w:val="28"/>
                <w:szCs w:val="28"/>
              </w:rPr>
              <w:t>Core</w:t>
            </w:r>
            <w:r>
              <w:rPr>
                <w:sz w:val="28"/>
                <w:szCs w:val="28"/>
              </w:rPr>
              <w:t>**</w:t>
            </w:r>
          </w:p>
          <w:p w14:paraId="58858CD7" w14:textId="77777777" w:rsidR="00996679" w:rsidRPr="009B33BD" w:rsidRDefault="00996679" w:rsidP="00820231">
            <w:pPr>
              <w:rPr>
                <w:sz w:val="28"/>
                <w:szCs w:val="28"/>
              </w:rPr>
            </w:pPr>
          </w:p>
        </w:tc>
      </w:tr>
      <w:tr w:rsidR="00996679" w:rsidRPr="009B33BD" w14:paraId="0A254344" w14:textId="77777777" w:rsidTr="000C3431">
        <w:trPr>
          <w:trHeight w:val="1070"/>
        </w:trPr>
        <w:tc>
          <w:tcPr>
            <w:tcW w:w="648" w:type="dxa"/>
          </w:tcPr>
          <w:p w14:paraId="37F91A63" w14:textId="77777777" w:rsidR="00996679" w:rsidRPr="009B33BD" w:rsidRDefault="00996679" w:rsidP="000C3431">
            <w:pPr>
              <w:jc w:val="center"/>
              <w:rPr>
                <w:sz w:val="28"/>
                <w:szCs w:val="28"/>
              </w:rPr>
            </w:pPr>
            <w:r w:rsidRPr="009B33BD">
              <w:rPr>
                <w:sz w:val="28"/>
                <w:szCs w:val="28"/>
              </w:rPr>
              <w:t>4</w:t>
            </w:r>
            <w:r w:rsidRPr="009B33BD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</w:p>
          <w:p w14:paraId="6A76288C" w14:textId="77777777" w:rsidR="00996679" w:rsidRPr="009B33BD" w:rsidRDefault="00996679" w:rsidP="000C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14:paraId="51FE61DE" w14:textId="77777777" w:rsidR="00996679" w:rsidRDefault="00996679" w:rsidP="0082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8990: </w:t>
            </w:r>
            <w:r w:rsidRPr="009B33BD">
              <w:rPr>
                <w:sz w:val="28"/>
                <w:szCs w:val="28"/>
              </w:rPr>
              <w:t>Research &amp; Dissertation</w:t>
            </w:r>
          </w:p>
          <w:p w14:paraId="26FD67C7" w14:textId="77777777" w:rsidR="000E1D72" w:rsidRPr="009B33BD" w:rsidRDefault="000E1D72" w:rsidP="0082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APA </w:t>
            </w:r>
            <w:r w:rsidRPr="009B33BD">
              <w:rPr>
                <w:sz w:val="28"/>
                <w:szCs w:val="28"/>
              </w:rPr>
              <w:t>Core</w:t>
            </w:r>
            <w:r w:rsidR="003701D9">
              <w:rPr>
                <w:sz w:val="28"/>
                <w:szCs w:val="28"/>
              </w:rPr>
              <w:t>*</w:t>
            </w:r>
          </w:p>
        </w:tc>
        <w:tc>
          <w:tcPr>
            <w:tcW w:w="4140" w:type="dxa"/>
          </w:tcPr>
          <w:p w14:paraId="628306DF" w14:textId="77777777" w:rsidR="00996679" w:rsidRDefault="00996679" w:rsidP="0082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8990: </w:t>
            </w:r>
            <w:r w:rsidRPr="009B33BD">
              <w:rPr>
                <w:sz w:val="28"/>
                <w:szCs w:val="28"/>
              </w:rPr>
              <w:t>Research &amp; Dissertation</w:t>
            </w:r>
          </w:p>
          <w:p w14:paraId="57AB8116" w14:textId="77777777" w:rsidR="009A1206" w:rsidRPr="009B33BD" w:rsidRDefault="000E1D72" w:rsidP="0082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APA </w:t>
            </w:r>
            <w:r w:rsidRPr="009B33BD">
              <w:rPr>
                <w:sz w:val="28"/>
                <w:szCs w:val="28"/>
              </w:rPr>
              <w:t>Core</w:t>
            </w:r>
            <w:r>
              <w:rPr>
                <w:sz w:val="28"/>
                <w:szCs w:val="28"/>
              </w:rPr>
              <w:t>**</w:t>
            </w:r>
          </w:p>
        </w:tc>
        <w:tc>
          <w:tcPr>
            <w:tcW w:w="4080" w:type="dxa"/>
          </w:tcPr>
          <w:p w14:paraId="69840E4B" w14:textId="77777777" w:rsidR="00996679" w:rsidRPr="009B33BD" w:rsidRDefault="00996679" w:rsidP="0082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8990: </w:t>
            </w:r>
            <w:r w:rsidRPr="009B33BD">
              <w:rPr>
                <w:sz w:val="28"/>
                <w:szCs w:val="28"/>
              </w:rPr>
              <w:t>Research &amp; Dissertation</w:t>
            </w:r>
          </w:p>
        </w:tc>
      </w:tr>
      <w:tr w:rsidR="00996679" w:rsidRPr="009B33BD" w14:paraId="001436AF" w14:textId="77777777" w:rsidTr="000C3431">
        <w:trPr>
          <w:trHeight w:val="656"/>
        </w:trPr>
        <w:tc>
          <w:tcPr>
            <w:tcW w:w="648" w:type="dxa"/>
          </w:tcPr>
          <w:p w14:paraId="52925062" w14:textId="77777777" w:rsidR="00996679" w:rsidRPr="009B33BD" w:rsidRDefault="00996679" w:rsidP="000C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60A2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</w:tcPr>
          <w:p w14:paraId="5222A0C8" w14:textId="77777777" w:rsidR="00996679" w:rsidRPr="009B33BD" w:rsidRDefault="00996679" w:rsidP="0082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Research</w:t>
            </w:r>
            <w:r w:rsidR="000E1D72">
              <w:rPr>
                <w:sz w:val="28"/>
                <w:szCs w:val="28"/>
              </w:rPr>
              <w:t xml:space="preserve"> or Internship</w:t>
            </w:r>
          </w:p>
        </w:tc>
        <w:tc>
          <w:tcPr>
            <w:tcW w:w="4140" w:type="dxa"/>
          </w:tcPr>
          <w:p w14:paraId="157F090D" w14:textId="77777777" w:rsidR="00996679" w:rsidRPr="009B33BD" w:rsidRDefault="00996679" w:rsidP="0082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Research</w:t>
            </w:r>
            <w:r w:rsidR="000E1D72">
              <w:rPr>
                <w:sz w:val="28"/>
                <w:szCs w:val="28"/>
              </w:rPr>
              <w:t xml:space="preserve"> or Internship</w:t>
            </w:r>
          </w:p>
        </w:tc>
        <w:tc>
          <w:tcPr>
            <w:tcW w:w="4080" w:type="dxa"/>
          </w:tcPr>
          <w:p w14:paraId="458AFCE2" w14:textId="77777777" w:rsidR="00996679" w:rsidRPr="009B33BD" w:rsidRDefault="002B7A91" w:rsidP="0082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Research</w:t>
            </w:r>
            <w:r w:rsidR="000E1D72">
              <w:rPr>
                <w:sz w:val="28"/>
                <w:szCs w:val="28"/>
              </w:rPr>
              <w:t xml:space="preserve"> or Internship</w:t>
            </w:r>
          </w:p>
        </w:tc>
      </w:tr>
      <w:tr w:rsidR="00996679" w:rsidRPr="009B33BD" w14:paraId="082CF3C9" w14:textId="77777777" w:rsidTr="000C3431">
        <w:tc>
          <w:tcPr>
            <w:tcW w:w="648" w:type="dxa"/>
          </w:tcPr>
          <w:p w14:paraId="22827D1E" w14:textId="77777777" w:rsidR="00996679" w:rsidRPr="009B33BD" w:rsidRDefault="00996679" w:rsidP="000C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B33BD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320" w:type="dxa"/>
          </w:tcPr>
          <w:p w14:paraId="03069B74" w14:textId="77777777" w:rsidR="00996679" w:rsidRPr="009B33BD" w:rsidRDefault="00996679" w:rsidP="00820231">
            <w:pPr>
              <w:rPr>
                <w:sz w:val="28"/>
                <w:szCs w:val="28"/>
              </w:rPr>
            </w:pPr>
            <w:r w:rsidRPr="009B33BD">
              <w:rPr>
                <w:sz w:val="28"/>
                <w:szCs w:val="28"/>
              </w:rPr>
              <w:t>Internship</w:t>
            </w:r>
          </w:p>
        </w:tc>
        <w:tc>
          <w:tcPr>
            <w:tcW w:w="4140" w:type="dxa"/>
          </w:tcPr>
          <w:p w14:paraId="2F86710E" w14:textId="77777777" w:rsidR="00996679" w:rsidRPr="009B33BD" w:rsidRDefault="00996679" w:rsidP="00820231">
            <w:pPr>
              <w:rPr>
                <w:sz w:val="28"/>
                <w:szCs w:val="28"/>
              </w:rPr>
            </w:pPr>
            <w:r w:rsidRPr="009B33BD">
              <w:rPr>
                <w:sz w:val="28"/>
                <w:szCs w:val="28"/>
              </w:rPr>
              <w:t>Internship</w:t>
            </w:r>
          </w:p>
        </w:tc>
        <w:tc>
          <w:tcPr>
            <w:tcW w:w="4080" w:type="dxa"/>
          </w:tcPr>
          <w:p w14:paraId="53ABFD9B" w14:textId="77777777" w:rsidR="00996679" w:rsidRPr="009B33BD" w:rsidRDefault="00996679" w:rsidP="00820231">
            <w:pPr>
              <w:rPr>
                <w:sz w:val="28"/>
                <w:szCs w:val="28"/>
              </w:rPr>
            </w:pPr>
            <w:r w:rsidRPr="009B33BD">
              <w:rPr>
                <w:sz w:val="28"/>
                <w:szCs w:val="28"/>
              </w:rPr>
              <w:t>Internship</w:t>
            </w:r>
          </w:p>
        </w:tc>
      </w:tr>
    </w:tbl>
    <w:p w14:paraId="3F911CA5" w14:textId="77777777" w:rsidR="00996679" w:rsidRDefault="002B7A91" w:rsidP="00996679">
      <w:r>
        <w:rPr>
          <w:b/>
        </w:rPr>
        <w:t>*</w:t>
      </w:r>
      <w:r w:rsidR="00996679" w:rsidRPr="002B7A91">
        <w:rPr>
          <w:b/>
        </w:rPr>
        <w:t>Additional requirements</w:t>
      </w:r>
      <w:r w:rsidR="00996679">
        <w:t xml:space="preserve">: </w:t>
      </w:r>
      <w:r w:rsidRPr="002B7A91">
        <w:t>2 elective course</w:t>
      </w:r>
      <w:r>
        <w:t xml:space="preserve">s approved by committee and DCT; </w:t>
      </w:r>
      <w:r w:rsidR="004E3132">
        <w:t>Lunch &amp; Learn</w:t>
      </w:r>
      <w:r w:rsidR="00996679">
        <w:t xml:space="preserve"> series (attendance policy</w:t>
      </w:r>
      <w:proofErr w:type="gramStart"/>
      <w:r w:rsidR="00996679">
        <w:t>);</w:t>
      </w:r>
      <w:proofErr w:type="gramEnd"/>
      <w:r w:rsidR="00996679">
        <w:t xml:space="preserve"> </w:t>
      </w:r>
    </w:p>
    <w:p w14:paraId="3D04A961" w14:textId="77777777" w:rsidR="00401666" w:rsidRPr="001E05A3" w:rsidRDefault="00996679">
      <w:pPr>
        <w:rPr>
          <w:b/>
        </w:rPr>
      </w:pPr>
      <w:r>
        <w:t>*</w:t>
      </w:r>
      <w:r w:rsidR="002B7A91">
        <w:t>*</w:t>
      </w:r>
      <w:r>
        <w:t>APA Core refers to course that satisfies definition of developmental (7160</w:t>
      </w:r>
      <w:r w:rsidR="00135150">
        <w:t xml:space="preserve"> or COUN 7310</w:t>
      </w:r>
      <w:r>
        <w:t xml:space="preserve">), social bases (7180), cognitive-affective (7140 or 7190), and biological bases (7150) of behavior. Alternate courses may be approved in </w:t>
      </w:r>
      <w:r w:rsidR="00BA72B4">
        <w:t xml:space="preserve">extreme </w:t>
      </w:r>
      <w:r>
        <w:t xml:space="preserve">extenuating circumstances, but still must be in same core area. </w:t>
      </w:r>
      <w:r w:rsidR="00135150">
        <w:rPr>
          <w:b/>
        </w:rPr>
        <w:t xml:space="preserve">Sequence of </w:t>
      </w:r>
      <w:r w:rsidR="000508A8">
        <w:rPr>
          <w:b/>
        </w:rPr>
        <w:t xml:space="preserve">all courses (required and elective) </w:t>
      </w:r>
      <w:r w:rsidRPr="00B62035">
        <w:rPr>
          <w:b/>
        </w:rPr>
        <w:t xml:space="preserve">is determined by course availability (offered </w:t>
      </w:r>
      <w:r w:rsidR="00BA72B4" w:rsidRPr="00B62035">
        <w:rPr>
          <w:b/>
        </w:rPr>
        <w:t>annually</w:t>
      </w:r>
      <w:r w:rsidRPr="00B62035">
        <w:rPr>
          <w:b/>
        </w:rPr>
        <w:t xml:space="preserve"> or every other year</w:t>
      </w:r>
      <w:r w:rsidR="00B62035" w:rsidRPr="00B62035">
        <w:rPr>
          <w:b/>
        </w:rPr>
        <w:t>; different terms</w:t>
      </w:r>
      <w:r w:rsidRPr="00B62035">
        <w:rPr>
          <w:b/>
        </w:rPr>
        <w:t xml:space="preserve">) and advising from committee and DCT. </w:t>
      </w:r>
    </w:p>
    <w:sectPr w:rsidR="00401666" w:rsidRPr="001E05A3" w:rsidSect="00B620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79"/>
    <w:rsid w:val="000508A8"/>
    <w:rsid w:val="000A08E1"/>
    <w:rsid w:val="000E1D72"/>
    <w:rsid w:val="00135150"/>
    <w:rsid w:val="001E05A3"/>
    <w:rsid w:val="00220459"/>
    <w:rsid w:val="0026043A"/>
    <w:rsid w:val="002A053F"/>
    <w:rsid w:val="002B7A91"/>
    <w:rsid w:val="002C1868"/>
    <w:rsid w:val="003701D9"/>
    <w:rsid w:val="003A0AB9"/>
    <w:rsid w:val="003A1F83"/>
    <w:rsid w:val="00401666"/>
    <w:rsid w:val="00404C53"/>
    <w:rsid w:val="00473B84"/>
    <w:rsid w:val="00486E56"/>
    <w:rsid w:val="00490643"/>
    <w:rsid w:val="004E3132"/>
    <w:rsid w:val="00503323"/>
    <w:rsid w:val="005A1A3D"/>
    <w:rsid w:val="005D35C0"/>
    <w:rsid w:val="00664DEA"/>
    <w:rsid w:val="00685658"/>
    <w:rsid w:val="00685C89"/>
    <w:rsid w:val="00744405"/>
    <w:rsid w:val="00806DFA"/>
    <w:rsid w:val="00820231"/>
    <w:rsid w:val="00887934"/>
    <w:rsid w:val="008F3B25"/>
    <w:rsid w:val="00996679"/>
    <w:rsid w:val="009A10CC"/>
    <w:rsid w:val="009A1206"/>
    <w:rsid w:val="00A36DC5"/>
    <w:rsid w:val="00A76DC6"/>
    <w:rsid w:val="00A8338B"/>
    <w:rsid w:val="00AA0C38"/>
    <w:rsid w:val="00B362F4"/>
    <w:rsid w:val="00B62035"/>
    <w:rsid w:val="00B72598"/>
    <w:rsid w:val="00BA72B4"/>
    <w:rsid w:val="00BC6546"/>
    <w:rsid w:val="00C03BE7"/>
    <w:rsid w:val="00C45278"/>
    <w:rsid w:val="00CB0BB2"/>
    <w:rsid w:val="00E00C99"/>
    <w:rsid w:val="00F10566"/>
    <w:rsid w:val="00F3280C"/>
    <w:rsid w:val="00FD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201B98"/>
  <w15:docId w15:val="{E0AC71D2-1165-4152-9C03-EB2AEA6B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679"/>
    <w:pPr>
      <w:ind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B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B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 Shapiro</dc:creator>
  <cp:lastModifiedBy>Wendy Bonner</cp:lastModifiedBy>
  <cp:revision>2</cp:revision>
  <cp:lastPrinted>2018-10-30T19:21:00Z</cp:lastPrinted>
  <dcterms:created xsi:type="dcterms:W3CDTF">2020-09-02T16:10:00Z</dcterms:created>
  <dcterms:modified xsi:type="dcterms:W3CDTF">2020-09-02T16:10:00Z</dcterms:modified>
</cp:coreProperties>
</file>